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EF5C4" w14:textId="73801886" w:rsidR="0021630B" w:rsidRPr="0021630B" w:rsidRDefault="0021630B" w:rsidP="0021630B">
      <w:pPr>
        <w:jc w:val="center"/>
        <w:rPr>
          <w:sz w:val="36"/>
          <w:szCs w:val="36"/>
        </w:rPr>
      </w:pPr>
      <w:r w:rsidRPr="0021630B">
        <w:rPr>
          <w:sz w:val="36"/>
          <w:szCs w:val="36"/>
        </w:rPr>
        <w:t>My 2026 Commitment to the Lord</w:t>
      </w:r>
    </w:p>
    <w:p w14:paraId="4DD72403" w14:textId="51A16D43" w:rsidR="0021630B" w:rsidRDefault="0021630B" w:rsidP="0021630B">
      <w:pPr>
        <w:jc w:val="center"/>
        <w:rPr>
          <w:b/>
          <w:bCs/>
          <w:sz w:val="40"/>
          <w:szCs w:val="40"/>
        </w:rPr>
      </w:pPr>
      <w:r w:rsidRPr="0021630B">
        <w:rPr>
          <w:b/>
          <w:bCs/>
          <w:sz w:val="40"/>
          <w:szCs w:val="40"/>
        </w:rPr>
        <w:t>Stewards Engaged in God’s Work</w:t>
      </w:r>
    </w:p>
    <w:p w14:paraId="51782554" w14:textId="69D34328" w:rsidR="00277853" w:rsidRPr="00277853" w:rsidRDefault="00277853" w:rsidP="0021630B">
      <w:pPr>
        <w:jc w:val="center"/>
        <w:rPr>
          <w:sz w:val="32"/>
          <w:szCs w:val="32"/>
        </w:rPr>
      </w:pPr>
      <w:r w:rsidRPr="00277853">
        <w:rPr>
          <w:sz w:val="32"/>
          <w:szCs w:val="32"/>
        </w:rPr>
        <w:t>(God Acting Through Us)</w:t>
      </w:r>
    </w:p>
    <w:p w14:paraId="4B4F483A" w14:textId="3834194D" w:rsidR="006D05DC" w:rsidRPr="00EE766A" w:rsidRDefault="006D05DC" w:rsidP="006D05DC">
      <w:pPr>
        <w:jc w:val="both"/>
      </w:pPr>
      <w:r>
        <w:t xml:space="preserve">As </w:t>
      </w:r>
      <w:r w:rsidRPr="00EE766A">
        <w:rPr>
          <w:b/>
          <w:bCs/>
        </w:rPr>
        <w:t>Stewards Engaged in God’s Work</w:t>
      </w:r>
      <w:r>
        <w:t>, we are believers who manage and use our God-given time, talents, and resources responsibly for God’s purposes and glory.</w:t>
      </w:r>
    </w:p>
    <w:p w14:paraId="518D6FB0" w14:textId="77777777" w:rsidR="0021630B" w:rsidRPr="0021630B" w:rsidRDefault="0021630B" w:rsidP="00B678C8">
      <w:pPr>
        <w:spacing w:before="120"/>
      </w:pPr>
    </w:p>
    <w:p w14:paraId="3A02A2A8" w14:textId="7B22E13B" w:rsidR="0021630B" w:rsidRPr="0021630B" w:rsidRDefault="0021630B" w:rsidP="00B678C8">
      <w:pPr>
        <w:numPr>
          <w:ilvl w:val="0"/>
          <w:numId w:val="1"/>
        </w:numPr>
        <w:spacing w:before="120"/>
      </w:pPr>
      <w:r w:rsidRPr="0021630B">
        <w:t xml:space="preserve">I commit to a life of prayer, and, in my daily prayers, I will seek God’s strength and guidance to be an Everyday Steward. </w:t>
      </w:r>
    </w:p>
    <w:p w14:paraId="1226DA34" w14:textId="3DC3F3DF" w:rsidR="0021630B" w:rsidRDefault="00716CED" w:rsidP="00B678C8">
      <w:pPr>
        <w:numPr>
          <w:ilvl w:val="0"/>
          <w:numId w:val="1"/>
        </w:numPr>
        <w:spacing w:before="120"/>
      </w:pPr>
      <w:r w:rsidRPr="000C64EE">
        <w:rPr>
          <w:noProof/>
        </w:rPr>
        <w:drawing>
          <wp:anchor distT="0" distB="0" distL="114300" distR="114300" simplePos="0" relativeHeight="251659264" behindDoc="1" locked="0" layoutInCell="1" allowOverlap="1" wp14:anchorId="0903147E" wp14:editId="642F4607">
            <wp:simplePos x="0" y="0"/>
            <wp:positionH relativeFrom="column">
              <wp:posOffset>4381500</wp:posOffset>
            </wp:positionH>
            <wp:positionV relativeFrom="paragraph">
              <wp:posOffset>83185</wp:posOffset>
            </wp:positionV>
            <wp:extent cx="1810385" cy="1752600"/>
            <wp:effectExtent l="0" t="0" r="0" b="0"/>
            <wp:wrapSquare wrapText="bothSides"/>
            <wp:docPr id="948573853" name="Picture 2" descr="A red cross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573853" name="Picture 2" descr="A red cross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30B" w:rsidRPr="0021630B">
        <w:t xml:space="preserve">I commit to daily Bible reading and to participate in Bible studies. </w:t>
      </w:r>
    </w:p>
    <w:p w14:paraId="599CEFBE" w14:textId="74CAAE25" w:rsidR="0021630B" w:rsidRPr="0021630B" w:rsidRDefault="0021630B" w:rsidP="00B678C8">
      <w:pPr>
        <w:numPr>
          <w:ilvl w:val="0"/>
          <w:numId w:val="1"/>
        </w:numPr>
        <w:spacing w:before="120"/>
      </w:pPr>
      <w:r>
        <w:t>I commit to seek opportunities to share the Gospel</w:t>
      </w:r>
    </w:p>
    <w:p w14:paraId="778DC831" w14:textId="79CBDFFF" w:rsidR="0021630B" w:rsidRPr="0021630B" w:rsidRDefault="0021630B" w:rsidP="00B678C8">
      <w:pPr>
        <w:numPr>
          <w:ilvl w:val="0"/>
          <w:numId w:val="1"/>
        </w:numPr>
        <w:spacing w:before="120"/>
      </w:pPr>
      <w:r w:rsidRPr="0021630B">
        <w:t>I commit to use my God-given time, talents, and resources in service to others.</w:t>
      </w:r>
    </w:p>
    <w:p w14:paraId="1545EEB3" w14:textId="2899F7E9" w:rsidR="0021630B" w:rsidRPr="0021630B" w:rsidRDefault="0021630B" w:rsidP="00B678C8">
      <w:pPr>
        <w:numPr>
          <w:ilvl w:val="0"/>
          <w:numId w:val="1"/>
        </w:numPr>
        <w:spacing w:before="120"/>
      </w:pPr>
      <w:r w:rsidRPr="0021630B">
        <w:t>I</w:t>
      </w:r>
      <w:r w:rsidR="0024484C">
        <w:t>/we</w:t>
      </w:r>
      <w:r w:rsidRPr="0021630B">
        <w:t xml:space="preserve"> commit to giving proportionately of my</w:t>
      </w:r>
      <w:r w:rsidR="0024484C">
        <w:t>/our</w:t>
      </w:r>
      <w:r w:rsidRPr="0021630B">
        <w:t xml:space="preserve"> income to God through my</w:t>
      </w:r>
      <w:r w:rsidR="0024484C">
        <w:t>/our</w:t>
      </w:r>
      <w:r w:rsidRPr="0021630B">
        <w:t xml:space="preserve"> church.  I</w:t>
      </w:r>
      <w:r w:rsidR="0024484C">
        <w:t>/we</w:t>
      </w:r>
      <w:r w:rsidRPr="0021630B">
        <w:t xml:space="preserve"> will increase the proportionate amount by ______%</w:t>
      </w:r>
      <w:r w:rsidR="00277853">
        <w:t>.  I/we will give ________ % in 2026.</w:t>
      </w:r>
    </w:p>
    <w:p w14:paraId="36E2F5E9" w14:textId="77777777" w:rsidR="0021630B" w:rsidRPr="0021630B" w:rsidRDefault="0021630B" w:rsidP="0021630B"/>
    <w:p w14:paraId="75D94596" w14:textId="77777777" w:rsidR="00B678C8" w:rsidRDefault="00B678C8" w:rsidP="0021630B">
      <w:pPr>
        <w:rPr>
          <w:u w:val="single"/>
        </w:rPr>
      </w:pPr>
    </w:p>
    <w:p w14:paraId="636508BA" w14:textId="77777777" w:rsidR="00B678C8" w:rsidRPr="003F2A80" w:rsidRDefault="00B678C8" w:rsidP="00B678C8">
      <w:pPr>
        <w:ind w:left="720"/>
        <w:rPr>
          <w:sz w:val="28"/>
          <w:szCs w:val="28"/>
        </w:rPr>
      </w:pPr>
    </w:p>
    <w:p w14:paraId="360CACCD" w14:textId="666C1199" w:rsidR="00B678C8" w:rsidRPr="006119FD" w:rsidRDefault="00B678C8" w:rsidP="00B678C8">
      <w:pPr>
        <w:rPr>
          <w:b/>
          <w:bCs/>
        </w:rPr>
      </w:pPr>
      <w:r w:rsidRPr="006119FD">
        <w:rPr>
          <w:b/>
          <w:bCs/>
        </w:rPr>
        <w:t>Name(s) ___________________________________________</w:t>
      </w:r>
      <w:r>
        <w:rPr>
          <w:b/>
          <w:bCs/>
        </w:rPr>
        <w:t>______________</w:t>
      </w:r>
    </w:p>
    <w:p w14:paraId="1F4DF729" w14:textId="77777777" w:rsidR="00B678C8" w:rsidRDefault="00B678C8" w:rsidP="00B678C8">
      <w:pPr>
        <w:spacing w:line="120" w:lineRule="auto"/>
      </w:pPr>
    </w:p>
    <w:p w14:paraId="0D0FACB3" w14:textId="77777777" w:rsidR="00B678C8" w:rsidRDefault="00B678C8" w:rsidP="00B678C8">
      <w:pPr>
        <w:jc w:val="center"/>
        <w:rPr>
          <w:i/>
          <w:iCs/>
          <w:sz w:val="22"/>
          <w:szCs w:val="22"/>
        </w:rPr>
      </w:pPr>
      <w:r w:rsidRPr="006119FD">
        <w:rPr>
          <w:i/>
          <w:iCs/>
          <w:sz w:val="22"/>
          <w:szCs w:val="22"/>
        </w:rPr>
        <w:t xml:space="preserve">Please return on Commitment </w:t>
      </w:r>
      <w:r>
        <w:rPr>
          <w:i/>
          <w:iCs/>
          <w:sz w:val="22"/>
          <w:szCs w:val="22"/>
        </w:rPr>
        <w:t xml:space="preserve">Sunday </w:t>
      </w:r>
      <w:r w:rsidRPr="006119FD">
        <w:rPr>
          <w:i/>
          <w:iCs/>
          <w:sz w:val="22"/>
          <w:szCs w:val="22"/>
        </w:rPr>
        <w:t>or send to the church office.</w:t>
      </w:r>
    </w:p>
    <w:p w14:paraId="2D610979" w14:textId="77777777" w:rsidR="00B678C8" w:rsidRDefault="00B678C8" w:rsidP="00B678C8">
      <w:pPr>
        <w:jc w:val="center"/>
        <w:rPr>
          <w:i/>
          <w:iCs/>
          <w:sz w:val="22"/>
          <w:szCs w:val="22"/>
        </w:rPr>
      </w:pPr>
    </w:p>
    <w:p w14:paraId="7EB53481" w14:textId="77777777" w:rsidR="00B678C8" w:rsidRDefault="00B678C8" w:rsidP="00B678C8">
      <w:pPr>
        <w:jc w:val="center"/>
        <w:rPr>
          <w:sz w:val="36"/>
          <w:szCs w:val="36"/>
        </w:rPr>
      </w:pPr>
    </w:p>
    <w:p w14:paraId="17D02DE1" w14:textId="1CD9B663" w:rsidR="00B678C8" w:rsidRDefault="00B678C8" w:rsidP="00B678C8">
      <w:pPr>
        <w:jc w:val="center"/>
        <w:rPr>
          <w:sz w:val="36"/>
          <w:szCs w:val="36"/>
        </w:rPr>
      </w:pPr>
      <w:r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4F8148" wp14:editId="2079F4A3">
                <wp:simplePos x="0" y="0"/>
                <wp:positionH relativeFrom="column">
                  <wp:posOffset>-66675</wp:posOffset>
                </wp:positionH>
                <wp:positionV relativeFrom="paragraph">
                  <wp:posOffset>204470</wp:posOffset>
                </wp:positionV>
                <wp:extent cx="6000750" cy="9525"/>
                <wp:effectExtent l="9525" t="11430" r="9525" b="7620"/>
                <wp:wrapNone/>
                <wp:docPr id="2110709782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F15D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-5.25pt;margin-top:16.1pt;width:472.5pt;height: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">
                <v:stroke dashstyle="dash"/>
              </v:shape>
            </w:pict>
          </mc:Fallback>
        </mc:AlternateContent>
      </w:r>
    </w:p>
    <w:p w14:paraId="52133320" w14:textId="78695B7F" w:rsidR="00B678C8" w:rsidRDefault="00B678C8" w:rsidP="00B678C8">
      <w:pPr>
        <w:jc w:val="center"/>
        <w:rPr>
          <w:sz w:val="36"/>
          <w:szCs w:val="36"/>
        </w:rPr>
      </w:pPr>
      <w:r>
        <w:rPr>
          <w:sz w:val="36"/>
          <w:szCs w:val="36"/>
        </w:rPr>
        <w:t>My 2026 Commitment for the Lord</w:t>
      </w:r>
    </w:p>
    <w:p w14:paraId="459D3E12" w14:textId="77777777" w:rsidR="00B678C8" w:rsidRDefault="00B678C8" w:rsidP="00B678C8">
      <w:pPr>
        <w:jc w:val="center"/>
        <w:rPr>
          <w:sz w:val="28"/>
          <w:szCs w:val="28"/>
        </w:rPr>
      </w:pPr>
    </w:p>
    <w:p w14:paraId="7CE81191" w14:textId="77777777" w:rsidR="00B678C8" w:rsidRDefault="00B678C8" w:rsidP="00B678C8">
      <w:pPr>
        <w:jc w:val="center"/>
        <w:rPr>
          <w:b/>
          <w:bCs/>
          <w:sz w:val="40"/>
          <w:szCs w:val="40"/>
        </w:rPr>
      </w:pPr>
      <w:r w:rsidRPr="0021630B">
        <w:rPr>
          <w:b/>
          <w:bCs/>
          <w:sz w:val="40"/>
          <w:szCs w:val="40"/>
        </w:rPr>
        <w:t>Stewards Engaged in God’s Work</w:t>
      </w:r>
    </w:p>
    <w:p w14:paraId="3635920F" w14:textId="08FBDE70" w:rsidR="00277853" w:rsidRPr="00277853" w:rsidRDefault="00277853" w:rsidP="00B678C8">
      <w:pPr>
        <w:jc w:val="center"/>
        <w:rPr>
          <w:sz w:val="32"/>
          <w:szCs w:val="32"/>
        </w:rPr>
      </w:pPr>
      <w:r w:rsidRPr="00277853">
        <w:rPr>
          <w:sz w:val="32"/>
          <w:szCs w:val="32"/>
        </w:rPr>
        <w:t>(God Acting Through Us)</w:t>
      </w:r>
    </w:p>
    <w:p w14:paraId="427C859D" w14:textId="31A4EAD7" w:rsidR="00B678C8" w:rsidRDefault="00B678C8" w:rsidP="00B678C8">
      <w:pPr>
        <w:jc w:val="center"/>
        <w:rPr>
          <w:rFonts w:ascii="Lucida Calligraphy" w:hAnsi="Lucida Calligraphy"/>
          <w:b/>
          <w:sz w:val="32"/>
          <w:szCs w:val="32"/>
        </w:rPr>
      </w:pPr>
    </w:p>
    <w:p w14:paraId="3E1EB193" w14:textId="1082A95F" w:rsidR="00B678C8" w:rsidRDefault="00B678C8" w:rsidP="00B678C8">
      <w:pPr>
        <w:ind w:left="720" w:hanging="630"/>
        <w:rPr>
          <w:sz w:val="28"/>
          <w:szCs w:val="28"/>
        </w:rPr>
      </w:pPr>
      <w:r>
        <w:rPr>
          <w:bCs/>
          <w:sz w:val="28"/>
          <w:szCs w:val="28"/>
        </w:rPr>
        <w:t>My (our) weekly offering will be $__________</w:t>
      </w:r>
      <w:r>
        <w:rPr>
          <w:sz w:val="28"/>
          <w:szCs w:val="28"/>
        </w:rPr>
        <w:t>, totaling $ ___________annually.</w:t>
      </w:r>
    </w:p>
    <w:p w14:paraId="3A8F3091" w14:textId="7FA8605F" w:rsidR="00B678C8" w:rsidRDefault="002918D7" w:rsidP="00B678C8">
      <w:pPr>
        <w:rPr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8367F15" wp14:editId="67D14E13">
            <wp:simplePos x="0" y="0"/>
            <wp:positionH relativeFrom="column">
              <wp:posOffset>3299460</wp:posOffset>
            </wp:positionH>
            <wp:positionV relativeFrom="paragraph">
              <wp:posOffset>130810</wp:posOffset>
            </wp:positionV>
            <wp:extent cx="1417320" cy="1473200"/>
            <wp:effectExtent l="0" t="0" r="0" b="0"/>
            <wp:wrapTight wrapText="bothSides">
              <wp:wrapPolygon edited="0">
                <wp:start x="8710" y="1117"/>
                <wp:lineTo x="1161" y="3631"/>
                <wp:lineTo x="871" y="5586"/>
                <wp:lineTo x="3774" y="6145"/>
                <wp:lineTo x="3774" y="8379"/>
                <wp:lineTo x="7258" y="10614"/>
                <wp:lineTo x="10452" y="10614"/>
                <wp:lineTo x="10742" y="19552"/>
                <wp:lineTo x="11323" y="21228"/>
                <wp:lineTo x="13355" y="21228"/>
                <wp:lineTo x="13355" y="19552"/>
                <wp:lineTo x="15387" y="19272"/>
                <wp:lineTo x="19161" y="16200"/>
                <wp:lineTo x="18871" y="12848"/>
                <wp:lineTo x="17419" y="10614"/>
                <wp:lineTo x="19452" y="8379"/>
                <wp:lineTo x="18581" y="7541"/>
                <wp:lineTo x="13355" y="6145"/>
                <wp:lineTo x="13645" y="3910"/>
                <wp:lineTo x="12194" y="1955"/>
                <wp:lineTo x="10161" y="1117"/>
                <wp:lineTo x="8710" y="1117"/>
              </wp:wrapPolygon>
            </wp:wrapTight>
            <wp:docPr id="1" name="Picture 1" descr="A red cross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red cross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46EE30" w14:textId="0427880D" w:rsidR="00B678C8" w:rsidRDefault="00B678C8" w:rsidP="00B678C8">
      <w:pPr>
        <w:jc w:val="center"/>
        <w:rPr>
          <w:i/>
          <w:iCs/>
          <w:sz w:val="22"/>
          <w:szCs w:val="22"/>
        </w:rPr>
      </w:pPr>
    </w:p>
    <w:p w14:paraId="162C742B" w14:textId="4509329F" w:rsidR="00B678C8" w:rsidRDefault="00B678C8" w:rsidP="00B678C8">
      <w:pPr>
        <w:jc w:val="center"/>
        <w:rPr>
          <w:i/>
          <w:iCs/>
          <w:sz w:val="22"/>
          <w:szCs w:val="22"/>
        </w:rPr>
      </w:pPr>
      <w:r>
        <w:rPr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FE26D4" wp14:editId="5EFE1687">
                <wp:simplePos x="0" y="0"/>
                <wp:positionH relativeFrom="column">
                  <wp:posOffset>-66675</wp:posOffset>
                </wp:positionH>
                <wp:positionV relativeFrom="paragraph">
                  <wp:posOffset>93980</wp:posOffset>
                </wp:positionV>
                <wp:extent cx="933450" cy="704850"/>
                <wp:effectExtent l="9525" t="5080" r="9525" b="13970"/>
                <wp:wrapNone/>
                <wp:docPr id="124737486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2DA58" id="Rectangle 1" o:spid="_x0000_s1026" style="position:absolute;margin-left:-5.25pt;margin-top:7.4pt;width:73.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" filled="f"/>
            </w:pict>
          </mc:Fallback>
        </mc:AlternateContent>
      </w:r>
    </w:p>
    <w:p w14:paraId="42714919" w14:textId="77777777" w:rsidR="00B678C8" w:rsidRDefault="00B678C8" w:rsidP="00B678C8">
      <w:pPr>
        <w:rPr>
          <w:sz w:val="22"/>
          <w:szCs w:val="22"/>
        </w:rPr>
      </w:pPr>
      <w:r>
        <w:rPr>
          <w:sz w:val="22"/>
          <w:szCs w:val="22"/>
        </w:rPr>
        <w:t xml:space="preserve">Detach and </w:t>
      </w:r>
    </w:p>
    <w:p w14:paraId="0F0E15C2" w14:textId="77777777" w:rsidR="00B678C8" w:rsidRDefault="00B678C8" w:rsidP="00B678C8">
      <w:pPr>
        <w:rPr>
          <w:sz w:val="22"/>
          <w:szCs w:val="22"/>
        </w:rPr>
      </w:pPr>
      <w:r>
        <w:rPr>
          <w:sz w:val="22"/>
          <w:szCs w:val="22"/>
        </w:rPr>
        <w:t>keep for your</w:t>
      </w:r>
    </w:p>
    <w:p w14:paraId="2A656681" w14:textId="77777777" w:rsidR="00B678C8" w:rsidRPr="003F2A80" w:rsidRDefault="00B678C8" w:rsidP="00B678C8">
      <w:pPr>
        <w:rPr>
          <w:sz w:val="22"/>
          <w:szCs w:val="22"/>
        </w:rPr>
      </w:pPr>
      <w:r>
        <w:rPr>
          <w:sz w:val="22"/>
          <w:szCs w:val="22"/>
        </w:rPr>
        <w:t>records</w:t>
      </w:r>
    </w:p>
    <w:p w14:paraId="0F1A3117" w14:textId="77777777" w:rsidR="00B678C8" w:rsidRDefault="00B678C8" w:rsidP="00B678C8">
      <w:pPr>
        <w:jc w:val="center"/>
        <w:rPr>
          <w:b/>
          <w:bCs/>
          <w:sz w:val="16"/>
          <w:szCs w:val="16"/>
        </w:rPr>
      </w:pPr>
    </w:p>
    <w:p w14:paraId="3C00BDEB" w14:textId="337DA2BF" w:rsidR="0021630B" w:rsidRPr="0021630B" w:rsidRDefault="0021630B" w:rsidP="0021630B">
      <w:pPr>
        <w:rPr>
          <w:i/>
        </w:rPr>
      </w:pPr>
      <w:r w:rsidRPr="0021630B">
        <w:rPr>
          <w:u w:val="single"/>
        </w:rPr>
        <w:t xml:space="preserve">                                                                    </w:t>
      </w:r>
      <w:r w:rsidRPr="0021630B">
        <w:t xml:space="preserve">    </w:t>
      </w:r>
    </w:p>
    <w:p w14:paraId="6ACB9467" w14:textId="77777777" w:rsidR="002E06E9" w:rsidRPr="0021630B" w:rsidRDefault="002E06E9" w:rsidP="0021630B"/>
    <w:sectPr w:rsidR="002E06E9" w:rsidRPr="00216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24A56"/>
    <w:multiLevelType w:val="singleLevel"/>
    <w:tmpl w:val="9DE4BB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num w:numId="1" w16cid:durableId="162634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30B"/>
    <w:rsid w:val="00010844"/>
    <w:rsid w:val="00070107"/>
    <w:rsid w:val="0021630B"/>
    <w:rsid w:val="0024484C"/>
    <w:rsid w:val="00277853"/>
    <w:rsid w:val="002918D7"/>
    <w:rsid w:val="002E06E9"/>
    <w:rsid w:val="003421EC"/>
    <w:rsid w:val="00667D30"/>
    <w:rsid w:val="006757CD"/>
    <w:rsid w:val="006D05DC"/>
    <w:rsid w:val="006E3C00"/>
    <w:rsid w:val="00716CED"/>
    <w:rsid w:val="008A23A7"/>
    <w:rsid w:val="00B6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30CDE"/>
  <w15:chartTrackingRefBased/>
  <w15:docId w15:val="{BACE1453-E797-47FF-801A-0B29D14C7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6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63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63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63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630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30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630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30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3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63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630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630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630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63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3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63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30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63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6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630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63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63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63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63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63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63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63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63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7</cp:revision>
  <dcterms:created xsi:type="dcterms:W3CDTF">2025-11-14T02:49:00Z</dcterms:created>
  <dcterms:modified xsi:type="dcterms:W3CDTF">2026-02-23T15:14:00Z</dcterms:modified>
</cp:coreProperties>
</file>